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2F06" w14:textId="2BA23FA2" w:rsidR="00EA3D00" w:rsidRPr="00EA3D00" w:rsidRDefault="00EA3D00" w:rsidP="00EA3D00">
      <w:pPr>
        <w:spacing w:afterLines="50" w:after="156" w:line="560" w:lineRule="exact"/>
        <w:rPr>
          <w:rFonts w:ascii="黑体" w:eastAsia="黑体" w:hAnsi="黑体" w:hint="eastAsia"/>
          <w:sz w:val="32"/>
          <w:szCs w:val="32"/>
        </w:rPr>
      </w:pPr>
      <w:r w:rsidRPr="00EA3D00">
        <w:rPr>
          <w:rFonts w:ascii="黑体" w:eastAsia="黑体" w:hAnsi="黑体" w:hint="eastAsia"/>
          <w:sz w:val="32"/>
          <w:szCs w:val="32"/>
        </w:rPr>
        <w:t>附件</w:t>
      </w:r>
      <w:r w:rsidR="00164B3C">
        <w:rPr>
          <w:rFonts w:ascii="黑体" w:eastAsia="黑体" w:hAnsi="黑体" w:hint="eastAsia"/>
          <w:sz w:val="32"/>
          <w:szCs w:val="32"/>
        </w:rPr>
        <w:t>1</w:t>
      </w:r>
    </w:p>
    <w:p w14:paraId="2296AEAC" w14:textId="77777777" w:rsidR="00164B3C" w:rsidRDefault="00164B3C" w:rsidP="00252DC3">
      <w:pPr>
        <w:spacing w:after="0" w:line="560" w:lineRule="exact"/>
        <w:jc w:val="center"/>
        <w:rPr>
          <w:rFonts w:ascii="方正小标宋简体" w:eastAsia="方正小标宋简体" w:hAnsi="FZXiaoBiaoSong-B05S" w:hint="eastAsia"/>
          <w:sz w:val="44"/>
          <w:szCs w:val="44"/>
        </w:rPr>
      </w:pPr>
      <w:r w:rsidRPr="00164B3C">
        <w:rPr>
          <w:rFonts w:ascii="方正小标宋简体" w:eastAsia="方正小标宋简体" w:hAnsi="FZXiaoBiaoSong-B05S" w:hint="eastAsia"/>
          <w:sz w:val="44"/>
          <w:szCs w:val="44"/>
        </w:rPr>
        <w:t>工程设计民航行业乙级资质企业</w:t>
      </w:r>
    </w:p>
    <w:p w14:paraId="3A7441FF" w14:textId="69106C90" w:rsidR="00D60AEA" w:rsidRPr="00164B3C" w:rsidRDefault="00164B3C" w:rsidP="00252DC3">
      <w:pPr>
        <w:spacing w:afterLines="100" w:after="312" w:line="560" w:lineRule="exact"/>
        <w:jc w:val="center"/>
        <w:rPr>
          <w:rFonts w:ascii="方正小标宋简体" w:eastAsia="方正小标宋简体" w:hAnsi="FZXiaoBiaoSong-B05S" w:hint="eastAsia"/>
          <w:sz w:val="44"/>
          <w:szCs w:val="44"/>
        </w:rPr>
      </w:pPr>
      <w:r w:rsidRPr="00164B3C">
        <w:rPr>
          <w:rFonts w:ascii="方正小标宋简体" w:eastAsia="方正小标宋简体" w:hAnsi="FZXiaoBiaoSong-B05S" w:hint="eastAsia"/>
          <w:sz w:val="44"/>
          <w:szCs w:val="44"/>
        </w:rPr>
        <w:t>动态核查</w:t>
      </w:r>
      <w:r w:rsidR="00EA3D00" w:rsidRPr="003C7DF3">
        <w:rPr>
          <w:rFonts w:ascii="方正小标宋简体" w:eastAsia="方正小标宋简体" w:hAnsi="FZXiaoBiaoSong-B05S" w:hint="eastAsia"/>
          <w:sz w:val="44"/>
          <w:szCs w:val="44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4"/>
        <w:gridCol w:w="7162"/>
      </w:tblGrid>
      <w:tr w:rsidR="00D60AEA" w:rsidRPr="00D60AEA" w14:paraId="03DE9EA0" w14:textId="77777777" w:rsidTr="00D60AEA">
        <w:trPr>
          <w:trHeight w:val="397"/>
          <w:tblHeader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6AF0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656D9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  <w14:ligatures w14:val="none"/>
              </w:rPr>
              <w:t>企业名称</w:t>
            </w:r>
          </w:p>
        </w:tc>
      </w:tr>
      <w:tr w:rsidR="00D60AEA" w:rsidRPr="00D60AEA" w14:paraId="5B70D03B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800CC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4D14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广东泛珠勘察设计有限公司</w:t>
            </w:r>
          </w:p>
        </w:tc>
      </w:tr>
      <w:tr w:rsidR="00D60AEA" w:rsidRPr="00D60AEA" w14:paraId="6153990E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4AB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1BCE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新疆空港建筑设计有限责任公司</w:t>
            </w:r>
          </w:p>
        </w:tc>
      </w:tr>
      <w:tr w:rsidR="00D60AEA" w:rsidRPr="00D60AEA" w14:paraId="59D422E9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3AB9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A335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中国航空国际建设投资有限公司</w:t>
            </w:r>
          </w:p>
        </w:tc>
      </w:tr>
      <w:tr w:rsidR="00D60AEA" w:rsidRPr="00D60AEA" w14:paraId="2593A8C6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C2BD2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9F5B4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西安西北民航项目管理有限公司</w:t>
            </w:r>
          </w:p>
        </w:tc>
      </w:tr>
      <w:tr w:rsidR="00D60AEA" w:rsidRPr="00D60AEA" w14:paraId="4799C326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781E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2D59E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北京金航诚规划设计有限公司</w:t>
            </w:r>
          </w:p>
        </w:tc>
      </w:tr>
      <w:tr w:rsidR="00D60AEA" w:rsidRPr="00D60AEA" w14:paraId="5F565892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05DD8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D2DE3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云南建投第四建设有限公司</w:t>
            </w:r>
          </w:p>
        </w:tc>
      </w:tr>
      <w:tr w:rsidR="00D60AEA" w:rsidRPr="00D60AEA" w14:paraId="03B65A28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0C39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C3692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民航中南机场设计研究院(广州)有限公司</w:t>
            </w:r>
          </w:p>
        </w:tc>
      </w:tr>
      <w:tr w:rsidR="00D60AEA" w:rsidRPr="00D60AEA" w14:paraId="63B11371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D5F3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7AAC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北京广空工程设计咨询有限公司</w:t>
            </w:r>
          </w:p>
        </w:tc>
      </w:tr>
      <w:tr w:rsidR="00D60AEA" w:rsidRPr="00D60AEA" w14:paraId="561E48D8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3B2AA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9EAB8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上海海珠工程设计集团有限公司</w:t>
            </w:r>
          </w:p>
        </w:tc>
      </w:tr>
      <w:tr w:rsidR="00D60AEA" w:rsidRPr="00D60AEA" w14:paraId="37F0E69F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D628E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AC47D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北京天羿机场设计咨询有限公司</w:t>
            </w:r>
          </w:p>
        </w:tc>
      </w:tr>
      <w:tr w:rsidR="00D60AEA" w:rsidRPr="00D60AEA" w14:paraId="77B5F955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3B3A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8F543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华设设计集团北京民航设计研究院有限公司</w:t>
            </w:r>
          </w:p>
        </w:tc>
      </w:tr>
      <w:tr w:rsidR="00D60AEA" w:rsidRPr="00D60AEA" w14:paraId="4BE3CBEA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2499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7B8A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民航机场建设集团西北设计研究院有限公司</w:t>
            </w:r>
          </w:p>
        </w:tc>
      </w:tr>
      <w:tr w:rsidR="00D60AEA" w:rsidRPr="00D60AEA" w14:paraId="3B208AA8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2A366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86A0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中航机场工程设计(广州)有限公司</w:t>
            </w:r>
          </w:p>
        </w:tc>
      </w:tr>
      <w:tr w:rsidR="00D60AEA" w:rsidRPr="00D60AEA" w14:paraId="148214F3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42366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EEE21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中航赛博(北京)机场建设有限公司</w:t>
            </w:r>
          </w:p>
        </w:tc>
      </w:tr>
      <w:tr w:rsidR="00D60AEA" w:rsidRPr="00D60AEA" w14:paraId="7A527B48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6127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DFBD2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北京航交科技发展有限公司</w:t>
            </w:r>
          </w:p>
        </w:tc>
      </w:tr>
      <w:tr w:rsidR="00D60AEA" w:rsidRPr="00D60AEA" w14:paraId="279E196E" w14:textId="77777777" w:rsidTr="00D60AEA">
        <w:trPr>
          <w:trHeight w:val="397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06ABF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4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C0950" w14:textId="77777777" w:rsidR="00D60AEA" w:rsidRPr="00D60AEA" w:rsidRDefault="00D60AEA" w:rsidP="00D2752B">
            <w:pPr>
              <w:widowControl/>
              <w:spacing w:after="0" w:line="440" w:lineRule="exact"/>
              <w:jc w:val="center"/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60AEA">
              <w:rPr>
                <w:rFonts w:ascii="仿宋_GB2312" w:eastAsia="仿宋_GB2312" w:hAnsi="等线" w:cs="Arial" w:hint="eastAsia"/>
                <w:color w:val="000000"/>
                <w:kern w:val="0"/>
                <w:sz w:val="28"/>
                <w:szCs w:val="28"/>
                <w14:ligatures w14:val="none"/>
              </w:rPr>
              <w:t>民航机场建设集团华北有限公司</w:t>
            </w:r>
          </w:p>
        </w:tc>
      </w:tr>
    </w:tbl>
    <w:p w14:paraId="574B310E" w14:textId="77777777" w:rsidR="00D60AEA" w:rsidRPr="002C6B00" w:rsidRDefault="00D60AEA" w:rsidP="00874022">
      <w:pPr>
        <w:rPr>
          <w:rFonts w:hint="eastAsia"/>
        </w:rPr>
      </w:pPr>
    </w:p>
    <w:sectPr w:rsidR="00D60AEA" w:rsidRPr="002C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8DE7" w14:textId="77777777" w:rsidR="00491A71" w:rsidRDefault="00491A71" w:rsidP="002C6B0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B4DB63" w14:textId="77777777" w:rsidR="00491A71" w:rsidRDefault="00491A71" w:rsidP="002C6B0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E2E9" w14:textId="77777777" w:rsidR="00491A71" w:rsidRDefault="00491A71" w:rsidP="002C6B0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F0A509" w14:textId="77777777" w:rsidR="00491A71" w:rsidRDefault="00491A71" w:rsidP="002C6B0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A"/>
    <w:rsid w:val="0001043E"/>
    <w:rsid w:val="00040A51"/>
    <w:rsid w:val="00164B3C"/>
    <w:rsid w:val="001A58AE"/>
    <w:rsid w:val="0022179A"/>
    <w:rsid w:val="00252DC3"/>
    <w:rsid w:val="00280C2F"/>
    <w:rsid w:val="002C6B00"/>
    <w:rsid w:val="003C7DF3"/>
    <w:rsid w:val="00491A71"/>
    <w:rsid w:val="00493264"/>
    <w:rsid w:val="005F2BDF"/>
    <w:rsid w:val="006673FA"/>
    <w:rsid w:val="0070583C"/>
    <w:rsid w:val="00874022"/>
    <w:rsid w:val="00A12E4C"/>
    <w:rsid w:val="00AC4B93"/>
    <w:rsid w:val="00CF2EE9"/>
    <w:rsid w:val="00D2752B"/>
    <w:rsid w:val="00D60AEA"/>
    <w:rsid w:val="00E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9E19F"/>
  <w15:chartTrackingRefBased/>
  <w15:docId w15:val="{39F705EB-421D-4EEF-867B-71340C6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AE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6B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6B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6B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6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174</Characters>
  <Application>Microsoft Office Word</Application>
  <DocSecurity>0</DocSecurity>
  <Lines>24</Lines>
  <Paragraphs>42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安安 朱</dc:creator>
  <cp:keywords/>
  <dc:description/>
  <cp:lastModifiedBy>安安 朱</cp:lastModifiedBy>
  <cp:revision>3</cp:revision>
  <cp:lastPrinted>2025-09-01T06:27:00Z</cp:lastPrinted>
  <dcterms:created xsi:type="dcterms:W3CDTF">2025-09-01T01:37:00Z</dcterms:created>
  <dcterms:modified xsi:type="dcterms:W3CDTF">2025-09-01T06:27:00Z</dcterms:modified>
</cp:coreProperties>
</file>